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AA0C6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Finul-lui-Dumnezeu</w:t>
      </w:r>
    </w:p>
    <w:p w14:paraId="77669CED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hyperlink r:id="rId4" w:tooltip="Poveşti de Mihai Eminescu" w:history="1">
        <w:r w:rsidRPr="002939CA">
          <w:rPr>
            <w:rStyle w:val="Hyperlink"/>
            <w:rFonts w:ascii="Cambria" w:hAnsi="Cambria"/>
            <w:sz w:val="24"/>
            <w:szCs w:val="24"/>
          </w:rPr>
          <w:t>de Mihai Eminescu</w:t>
        </w:r>
      </w:hyperlink>
    </w:p>
    <w:p w14:paraId="369F1780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Poveste, poveste – da eu nu-s de pe când poveştile – eu sunt de mai încoace, da m-am dus într-o zi la soacră-mea ş’am găsit un sac de poveşti, şi venind a casă l-am scăpat jos şi s-o despicat sacul şi de-atunci s-o împlut lumea de poveşti ş’ am învăţat şi eu una şi ţ-o spun d-tale.</w:t>
      </w:r>
    </w:p>
    <w:p w14:paraId="10555674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drawing>
          <wp:inline distT="0" distB="0" distL="0" distR="0" wp14:anchorId="5638C400" wp14:editId="5AC4255D">
            <wp:extent cx="1905000" cy="1905000"/>
            <wp:effectExtent l="0" t="0" r="0" b="0"/>
            <wp:docPr id="1" name="Picture 1" descr="Poveşti de Mihai Eminescu - Finul-lui-Dumnez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veşti de Mihai Eminescu - Finul-lui-Dumneze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E26886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Era odat-un om ş-avea doi feciori. Acu femeia era ‘ngreunată ş-o făcut un băiet, da el era sărac, n-avea cine i-l boteza. Iaca pe-acolo era D-zeu şi sf. Petrea. Şi D-zeu i l-o botezat ş-o rămas băietul năzdrăvan.</w:t>
      </w:r>
    </w:p>
    <w:p w14:paraId="6CD0A1FC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Da la urma băietului a făcut o fată, ş-aşa era de frumoasă, de la soare te puteai uita, da la dânsa ba. Treaba ei era să ducă demâncat în ţarină. Ducând ea demâncat în ţarină a zărit-o un zmeu şi s-o pus pe-atâta s-o ia. Da finul lui D-zeu era năzdrăvan ş-o zis aşa fetei: că el a face o brazdă de plug până la demâncat şi ea totdeauna pe brazdă să meargă la fraţii ei. Da finul lui D-zeu era năzdrăvan nu era, da zmeul straşnic. El a şi ştiut ce-o urzit Frate-său ş-o tras brazdă cu plugul pân’ la casa lui. Fata s-a dus cu demâncat drept la curtea zmeului. Aşteaptă ei să vie – nu-i!</w:t>
      </w:r>
    </w:p>
    <w:p w14:paraId="1AE3416D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– Eh! mamă, mă duc să-mi caut sora că mi-a luat-o zmeul – a zis finul lui D-zeu! Ş-o făcut el o boambă de fier la ţigani în loc de călăuz şi-o zvârlea şi el mergea după dânsa.</w:t>
      </w:r>
    </w:p>
    <w:p w14:paraId="1B51B643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A ajuns până la o fântână şi la un copac. Acolo puindu-se el să se odihnească, aude zicând aşa: Doamne, Doamne, de-ar veni mama c’acuşi ne mănâncă balaurul!</w:t>
      </w:r>
    </w:p>
    <w:p w14:paraId="28C9DCA4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– Oare cine să s-audă?</w:t>
      </w:r>
    </w:p>
    <w:p w14:paraId="6322512C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Se uită-n vârful copacului, vede doi pui de pajeră.</w:t>
      </w:r>
    </w:p>
    <w:p w14:paraId="3690FDC5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– Copiilor, da unde-i balaurul cel care vă mănâncă?</w:t>
      </w:r>
    </w:p>
    <w:p w14:paraId="736440E9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– E – aici în fântână.</w:t>
      </w:r>
    </w:p>
    <w:p w14:paraId="681B1C62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– Mult v-o mâncat pân’ acum?</w:t>
      </w:r>
    </w:p>
    <w:p w14:paraId="731CD19C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– Ia, v-o douăzeci şi patru.</w:t>
      </w:r>
    </w:p>
    <w:p w14:paraId="33A25119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– Ia las că vă scap eu.</w:t>
      </w:r>
    </w:p>
    <w:p w14:paraId="750DF6A2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lastRenderedPageBreak/>
        <w:t>        Se suie ‘n vârful copacului lângă pui. Da balaurul întinde – un cap să ia un pui. Da el avea paloş şi taie capul. Întinde şi celălalt şi-i taie ş’ acela. Acu puii nu ştia ce să-i facă de bucurie şi zice aşa:</w:t>
      </w:r>
    </w:p>
    <w:p w14:paraId="33BB9ACA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– Câţi fraţi am fost noi, pe toţi ne-a mâncat, numai noi doi am rămas. Dac-a veni mama, măre, de bucurie are să te mănânce; vâră-te sub aripa mea.</w:t>
      </w:r>
    </w:p>
    <w:p w14:paraId="3F2E0DA0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S-o vârât sub aripa lui şi nu s-a văzut. S-aude un vuiet mare; vine pajera. Pajera era mama vântului.</w:t>
      </w:r>
    </w:p>
    <w:p w14:paraId="64CD8F96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– Dragii mamei nu v-a mâncat!</w:t>
      </w:r>
    </w:p>
    <w:p w14:paraId="3D0A4CE0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– Finul lui D-zeu ne-a scăpat.</w:t>
      </w:r>
    </w:p>
    <w:p w14:paraId="4F340FFB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– Unde-i să-l mănânc de bucurie.</w:t>
      </w:r>
    </w:p>
    <w:p w14:paraId="1B55EB86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– Mă rog, mamă, dacă l-ăi mânca să-l faci înapoi.</w:t>
      </w:r>
    </w:p>
    <w:p w14:paraId="4A393744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– Da unde-i?</w:t>
      </w:r>
    </w:p>
    <w:p w14:paraId="1009FF67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– Îi la răsărit.</w:t>
      </w:r>
    </w:p>
    <w:p w14:paraId="6A97C1C5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Da ea a’nceput a vâjâi tare la răsărit. Da puii zic către finul lui D-zeu:</w:t>
      </w:r>
    </w:p>
    <w:p w14:paraId="5AF19AFA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– Mama, are să-i treac’ un foc de-a te mânca pân ce va ajunge la răsărit. Vine.</w:t>
      </w:r>
    </w:p>
    <w:p w14:paraId="01D33EB1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– Nu-i dragul mamei.</w:t>
      </w:r>
    </w:p>
    <w:p w14:paraId="2018C5EC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– Iacătă-li-i, mamă!</w:t>
      </w:r>
    </w:p>
    <w:p w14:paraId="716DBC5C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Da ea-l ia şi-l înghite şi când l-o făcut înapoi aşa s-a făcut el de frumos, de s-o luminat locul unde era el.</w:t>
      </w:r>
    </w:p>
    <w:p w14:paraId="19E00D29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– Ce să-ţi fac pentru binele ce mi-ai făcut, că mi-ai scăpat copiii – a zis pajera.</w:t>
      </w:r>
    </w:p>
    <w:p w14:paraId="43659B90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– Să-mi spui unde-i zmeul cu soră-mea.</w:t>
      </w:r>
    </w:p>
    <w:p w14:paraId="2C0DA999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– Nici n-am văzut, nici n-am auzit.</w:t>
      </w:r>
    </w:p>
    <w:p w14:paraId="23301499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– Altmintrele nu-mi mulţumeşti.</w:t>
      </w:r>
    </w:p>
    <w:p w14:paraId="0692E609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– Să şuier să-mi vie ficiorul, vântul de la răsărit.</w:t>
      </w:r>
    </w:p>
    <w:p w14:paraId="4C8FA070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Ş-o şuierat ea odată ş-o venit un om – era statul lui de o palmă şi barba lui era de un cot şi călare pe-un iepure şchiop. Şi-i zice pajera:</w:t>
      </w:r>
    </w:p>
    <w:p w14:paraId="3D0AD93B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Statu-palmă</w:t>
      </w:r>
    </w:p>
    <w:p w14:paraId="643C7F87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Barbă cot</w:t>
      </w:r>
    </w:p>
    <w:p w14:paraId="7FF548BD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Călare pe-un iepure şchiop</w:t>
      </w:r>
    </w:p>
    <w:p w14:paraId="7FF46DAC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Unde-i zmeul ce-a luat pe fată, pe sora lui finul lui D-zău?</w:t>
      </w:r>
    </w:p>
    <w:p w14:paraId="5F2058CB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– Nici n-am auzit, nici n-am văzut. Dacă n-o fi ştiind frate-meu, vântul de la miază-zi. Când o suflat odată, o venit altul. Aista era mare de stat, cu buzele mari şi n-avea ochi. Da când sufla, peste tot locul s-auzea.</w:t>
      </w:r>
    </w:p>
    <w:p w14:paraId="76FB4094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lastRenderedPageBreak/>
        <w:t>        – N-ai văzut, n-ai auzit pe zmeul care a luat pe fată, pe sora lui finul lui D-zău?</w:t>
      </w:r>
    </w:p>
    <w:p w14:paraId="1FE96FFE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– Nici n-am văzut, nici n-am auzit.</w:t>
      </w:r>
    </w:p>
    <w:p w14:paraId="597A316C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– Ce-i de făcut? zice Pajera.</w:t>
      </w:r>
    </w:p>
    <w:p w14:paraId="3FC6E762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– Da n-o fi ştiind fraţii noştri cei de cruce?</w:t>
      </w:r>
    </w:p>
    <w:p w14:paraId="4CA76AB3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– Da unde-s?</w:t>
      </w:r>
    </w:p>
    <w:p w14:paraId="4DB53589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– Aicea-s departe. Trebuie să ne ducem loc mult. Na-ţi un firicel din părul meu, na-ţi şi din barba mea şi te porneşte băiete la drum. Şi să pui perii ‘n trei şi când la o vreme de nevoie să şuieri într-înşii, eu, noi ţi-om veni într-ajutor şi fă de-a-dreptul pe aici şi-ai să dai de pădure şi tot te du ‘nainte.</w:t>
      </w:r>
    </w:p>
    <w:p w14:paraId="3BD3A0D0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Se ia el şi se porneşte, merge pân-în pădurea ceea… când în mijlocul pădurii vede – o fumărie straşnic de mare încât se ‘nnăduşea, nu mai putea. S-apropie el acolo pin fum binişor şi găseşte pe mama zmeului-îşi pârlea părul de pe picioare că era cald straşnic şi nu mai putea.</w:t>
      </w:r>
    </w:p>
    <w:p w14:paraId="40CD0F73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– Bună ziua mătuşă.</w:t>
      </w:r>
    </w:p>
    <w:p w14:paraId="15D677FC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– Mulţămesc D-tale voinice, da – zice – und-te duci voinice?</w:t>
      </w:r>
    </w:p>
    <w:p w14:paraId="5FC5C3C7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– Caut curtea zmeului, mătuşă.</w:t>
      </w:r>
    </w:p>
    <w:p w14:paraId="40F4A334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– I, flăcăule! Mult trebuie să mergi pân ce-i ajunge şi nu mai rămâi cu zile de te-i apropia.</w:t>
      </w:r>
    </w:p>
    <w:p w14:paraId="0425C9AD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– Mă rog, mătuşă, să-mi spui unde-i drumul cela, că nu mi-i frică… mă duc.</w:t>
      </w:r>
    </w:p>
    <w:p w14:paraId="38B6A5C6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– Eu nu-l ştiu, dragul mătuşii.</w:t>
      </w:r>
    </w:p>
    <w:p w14:paraId="5202720C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El, ducându-se aşa prin pădure, aude – un glas de om zicând: Valeu, valeu, tare mi-i foame! El s-apropie. Oare ce să fie – acolo? Vede un om şezând, greceşte, jos:</w:t>
      </w:r>
    </w:p>
    <w:p w14:paraId="42DE1D63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– Da ce te vaiţi, bade?</w:t>
      </w:r>
    </w:p>
    <w:p w14:paraId="5E1A2F70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– De pe nouă lanuri grâu am strâns şi tot pâine l-am făcut şi l-am mâncat şi tot mi-i foame.</w:t>
      </w:r>
    </w:p>
    <w:p w14:paraId="2D9AB8AD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– Hai cu mine.</w:t>
      </w:r>
    </w:p>
    <w:p w14:paraId="23AB8849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– Hai.</w:t>
      </w:r>
    </w:p>
    <w:p w14:paraId="06981E48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Mergând el mai departe a auzit un glas de om zicând aşa: tare mi-i sete.</w:t>
      </w:r>
    </w:p>
    <w:p w14:paraId="14CE67C2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– Bună vreme, omule. Pentru – ce ţi-i sete, nu găseşti apă să te saturi?</w:t>
      </w:r>
    </w:p>
    <w:p w14:paraId="4D6F2869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– Câte iezere a fost în pădurea asta toate le-am băut şi tot mi-i sete.</w:t>
      </w:r>
    </w:p>
    <w:p w14:paraId="3C6E210E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– Hai cu mine.</w:t>
      </w:r>
    </w:p>
    <w:p w14:paraId="67F6F8EA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– Hai.</w:t>
      </w:r>
    </w:p>
    <w:p w14:paraId="08B81941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lastRenderedPageBreak/>
        <w:t>        Mergând ei aşa mai departe a intrat în altă pădure tustrei ş’ aude sub tufe un foşnet. Cine era? Vântul de amiază cel cu buzele mari.</w:t>
      </w:r>
    </w:p>
    <w:p w14:paraId="19AD89D7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– Bună vreme, vântule, ce faci aici?</w:t>
      </w:r>
    </w:p>
    <w:p w14:paraId="318DAB90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– Mă stăpânesc să-mi ţin suflarea şi să ‘mpuşc un ţânţar. Da să-l împuşc să nu-i sparg pielea.</w:t>
      </w:r>
    </w:p>
    <w:p w14:paraId="22FB7E78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– Da unde-i ţânţarul, că eu nu-l văd.</w:t>
      </w:r>
    </w:p>
    <w:p w14:paraId="252F7C31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– Îi lângă soare.</w:t>
      </w:r>
    </w:p>
    <w:p w14:paraId="29BC18ED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– Lasă, hai cu mine.</w:t>
      </w:r>
    </w:p>
    <w:p w14:paraId="30150D9F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– Ba nu. Eu mă duc după ţânţar, duceţi-vă voi înainte.</w:t>
      </w:r>
    </w:p>
    <w:p w14:paraId="32B85837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Merg ei mai departe şi ajunge la palatul zmeului. Zmeul era la vânat şi fata şedea ‘n cerdac.</w:t>
      </w:r>
    </w:p>
    <w:p w14:paraId="651D0C72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– Bună vremea, soro.</w:t>
      </w:r>
    </w:p>
    <w:p w14:paraId="267362C8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– Mi-o spus zmeul că vii după mine. Da-ntoarce-te că te prăpădeşte.</w:t>
      </w:r>
    </w:p>
    <w:p w14:paraId="33A165AE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– Nu mi-i frică.</w:t>
      </w:r>
    </w:p>
    <w:p w14:paraId="51C68194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– El acuş vine,-i la vânat.</w:t>
      </w:r>
    </w:p>
    <w:p w14:paraId="4765DB8A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Vine zmeul.</w:t>
      </w:r>
    </w:p>
    <w:p w14:paraId="29A40FA1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– Bine-ai venit, finul lui D-zeu.</w:t>
      </w:r>
    </w:p>
    <w:p w14:paraId="15F86CCE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– Bine te-am găsit, câne de zmeu.</w:t>
      </w:r>
    </w:p>
    <w:p w14:paraId="7672E217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– Hai la luptă.</w:t>
      </w:r>
    </w:p>
    <w:p w14:paraId="30588298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– Hai!</w:t>
      </w:r>
    </w:p>
    <w:p w14:paraId="4E96CCF8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Ş-o luptat ei trei zile şi trei nopţi şi nu-l putea dovedi şi nu se da nici zmeul, nici finul lui D-zeu.</w:t>
      </w:r>
    </w:p>
    <w:p w14:paraId="0A423870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El a aprins perii cei doi ş-o venit vântul de la răsărit şi de la amiezi şi când ş-o pus buzele’n trei drept în jumătate a despicat zmeul când a suflat. O jumătate a murit că era c-un cap, da o jumătate nu, că era cu două-că era cu trei de toate. Şi s-a rugat finul lui Dumnezeu straşnic la Statul-Palmă-barbă-cot.</w:t>
      </w:r>
    </w:p>
    <w:p w14:paraId="297BDB35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– Nu-ţi pot face nimic, că el s-o dus la-mpăratul ţării iştia să spună ce i-ai făcut. De-acu Dac-ai pute luptă-te cu – acela.</w:t>
      </w:r>
    </w:p>
    <w:p w14:paraId="0F9554C7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Acu el s-a pornit cu soră-sa.</w:t>
      </w:r>
    </w:p>
    <w:p w14:paraId="6EE20592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Când a ajuns aproape de palatul împăratului celuia nu era de chip să treacă, aşa era de straşnic şi mergând el prinprejur a ajuns la o baltă. Pe balta ceea era trei băieţi şi se băteau de la o cuşmă, de la un bici şi de la o sulă.</w:t>
      </w:r>
    </w:p>
    <w:p w14:paraId="6FFCA37A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– Ce vă bateţi, măi băieţi?</w:t>
      </w:r>
    </w:p>
    <w:p w14:paraId="4A187FD2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lastRenderedPageBreak/>
        <w:t>        – Aiestea ne-o rămas de la tatăl nostru şi nu ne putem împărţi.</w:t>
      </w:r>
    </w:p>
    <w:p w14:paraId="28EC88E9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– Şi la ce vă trebuie vouă aiste?</w:t>
      </w:r>
    </w:p>
    <w:p w14:paraId="154D2285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– Când pui cuşma ‘n cap nu te vezi, când dai cu biciul te sui la curtea ‘mpăratului, când îi zice: sulă – sulicică – te suie ‘n dealul de steclă.</w:t>
      </w:r>
    </w:p>
    <w:p w14:paraId="4B3213EB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– Da’ ‘n dealul de steclă cine şade, ce căutaţi voi acolo?</w:t>
      </w:r>
    </w:p>
    <w:p w14:paraId="5B3302C6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– În dealul de steclă ţine ‘mpăratul pe fată.</w:t>
      </w:r>
    </w:p>
    <w:p w14:paraId="4EFE4F0E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– De ce o ţine acolo?</w:t>
      </w:r>
    </w:p>
    <w:p w14:paraId="0D2B9FDC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– Ca să n-o ia zmeii.</w:t>
      </w:r>
    </w:p>
    <w:p w14:paraId="5DA0713E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– Până când?</w:t>
      </w:r>
    </w:p>
    <w:p w14:paraId="6F254BCF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– Până s-a găsi un voinic ca să omoare zmeul… Cel ce-a omorî zmeul îi da fata ‘mpăratul.</w:t>
      </w:r>
    </w:p>
    <w:p w14:paraId="04DA40CF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– Măi băieţi, eu voi face bună dreptate, vârâţi-va toţi în iaz şi eu v-oi zvârli câte una, cine-a prinde mai iute aceluia să fie.</w:t>
      </w:r>
    </w:p>
    <w:p w14:paraId="43F4FB5F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El, viclean, ia toate-n mână, vâră pe băieţi în apă şi pe urmă dă din bici şi-l suie pe dealul unde şedea ‘mpăratul, la curtea-mpărătească.</w:t>
      </w:r>
    </w:p>
    <w:p w14:paraId="285C51DE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La curtea ‘mpăratului era o mândreaţă, că nici nu se poate povesti. Împăratul şedea afară, – era bătrân şi bea lulea.</w:t>
      </w:r>
    </w:p>
    <w:p w14:paraId="78BD69C4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– Bună vremea ‘mpărate!</w:t>
      </w:r>
    </w:p>
    <w:p w14:paraId="158F8648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– Mulţămesc D-tale voinice! Tare om trebui să fii d-ta de vreme ce te-ai suit aici la mine.</w:t>
      </w:r>
    </w:p>
    <w:p w14:paraId="3E1F3838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– Aşa ‘mpărate, am venit să omor zmeul, să-ţi scap fata.</w:t>
      </w:r>
    </w:p>
    <w:p w14:paraId="4EBCA1CC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– Zmeul n-o venit încă la mine. Da s-aude c’ aicea ‘n vale ‘ntr-un iaz, este noaptea şi se cearcă de a se sui să ia fata din dealul cel de steclă.</w:t>
      </w:r>
    </w:p>
    <w:p w14:paraId="3597E6B4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– Rămâi sănătos, Împărate.</w:t>
      </w:r>
    </w:p>
    <w:p w14:paraId="1F7A47D5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– Mergi sănătos, voinice.</w:t>
      </w:r>
    </w:p>
    <w:p w14:paraId="312271F3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– Mă duc după zmeu. Dacă l-oi omorî îmi dai fata.</w:t>
      </w:r>
    </w:p>
    <w:p w14:paraId="117A3A44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– Ţi-oi da-o.</w:t>
      </w:r>
    </w:p>
    <w:p w14:paraId="191A0504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Ajunge el la iazul cel unde o găsit băieţii. Pune cuşma ‘n cap, se face nevăzut şi se pune sub o tufă de buruieni. Da el era frumos şi puternic, da era sărac. Pe iazul cela era o covată cu faţa-n jos. La miezul nopţii aude el un vuiet straşnic. Aceea era balta drăcească, venea dracii şi da poronci noaptea. Vine dracul cel mai mare, se pune călare pe covată (Scaraoţchi). Ş-o şuierat straşnic ş-o venit draci şchiopi, chiori, ş’ o ‘nceput să ‘ntrebe Scaraoţchi ce trebi au făcut ei?</w:t>
      </w:r>
    </w:p>
    <w:p w14:paraId="163F3AC7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lastRenderedPageBreak/>
        <w:t>        – Eu am întărtat trei băieţi, că doar s-or ucide unul dintr-înşii. Păcatul mare c-o venit finul lu’ D-zeu şi le-o luat.</w:t>
      </w:r>
    </w:p>
    <w:p w14:paraId="12BEB358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– Da tu?</w:t>
      </w:r>
    </w:p>
    <w:p w14:paraId="38F302A6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– Eu am întărtat pe vântul de la amiezi să rupă ‘n jumătate pe zmeul cu trei capete şi două capete o scăpat, da jumătate-i mort.</w:t>
      </w:r>
    </w:p>
    <w:p w14:paraId="5DB95F50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– N-aţi făcut nici o treabă, să vă ‘nvăţ eu ce să faceţi. Lângă balta asta mai la vale, este o comoară de bani. Comoara unui moşneag şi moşneagul are să moară iest-noapte. Duceţi-vă şi puneţi mâna pe banii ceia să fie-a noştri.</w:t>
      </w:r>
    </w:p>
    <w:p w14:paraId="2B8A6511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– Da dacă ni i-a lua cineva cu putere dumnezeiască?</w:t>
      </w:r>
    </w:p>
    <w:p w14:paraId="77541151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– Nime nu se poate apropia dac-om pune noi mâna pe dânsa.</w:t>
      </w:r>
    </w:p>
    <w:p w14:paraId="6F294FF4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– Nime, nime-n toată lumea nu se poate?</w:t>
      </w:r>
    </w:p>
    <w:p w14:paraId="1EED237A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– Ba se poate, da iaca ce: dac-a veni finul lui D-zeu până ce nu-ţi pune voi mâna pe bani şi s-a întâmpla s’aducă apă de ceea care l-o botezat şi ne-a stropi, ne frige, şi el a lua banii.</w:t>
      </w:r>
    </w:p>
    <w:p w14:paraId="0A76BF16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Cela a auzit. Se scoală dimineaţa şi se porneşte să se duc’ acasă. Lui îi zburda după bani. Ajunge el acasă.</w:t>
      </w:r>
    </w:p>
    <w:p w14:paraId="088D7893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– Mamă unde-i apa ceea ce m-o botezat pe mine?</w:t>
      </w:r>
    </w:p>
    <w:p w14:paraId="3657611E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A găsit mă-sa ‘n biserică lângă sf. Pricestanie şi ia el şi se porneşte iar înapoi. Ajungând acolo – dracii era la bani toţi. Se duce şi s-apropie, îi stropeşte. Dracii ţipă şi-i zic:</w:t>
      </w:r>
    </w:p>
    <w:p w14:paraId="51357AD6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– Mă rog, finul lui D-zeu, ce vrei ţi-om face, numai nu ne arde.</w:t>
      </w:r>
    </w:p>
    <w:p w14:paraId="0BB653C3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– Dacă mi-i aduce zmeul cel scăpat, eu v-oi da drumul.</w:t>
      </w:r>
    </w:p>
    <w:p w14:paraId="6CB82885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– Mă rog, iaca mă duc să-l aduc.</w:t>
      </w:r>
    </w:p>
    <w:p w14:paraId="6FF7577F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Ş-a luat un cârd de draci straşnic de mulţi.</w:t>
      </w:r>
    </w:p>
    <w:p w14:paraId="7EE4939A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– Da viu poate nu ţi l-om pute aduce.</w:t>
      </w:r>
    </w:p>
    <w:p w14:paraId="21FF6D83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– Mort nu vreau, viu să mi-l aduceţi.</w:t>
      </w:r>
    </w:p>
    <w:p w14:paraId="5F190A16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Şi s-o apucat dracii s-o făcut un fedeleş de fier şi s-o dus după zmeu să-l puie ‘n el. Când l-a adus aşa era fedeleşul de greu, de numai dracii-l putea ridica.</w:t>
      </w:r>
    </w:p>
    <w:p w14:paraId="5EA4E37A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– Pune-l aici.</w:t>
      </w:r>
    </w:p>
    <w:p w14:paraId="76B7B854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Dă din bici şi-l suie la – mpăratul cu fedeleş cu tot.</w:t>
      </w:r>
    </w:p>
    <w:p w14:paraId="012755C5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Îi Zice ‘mpăratul:</w:t>
      </w:r>
    </w:p>
    <w:p w14:paraId="5D1225BB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– Ce ai aici?</w:t>
      </w:r>
    </w:p>
    <w:p w14:paraId="1C3E557F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 xml:space="preserve">        – Aici-i toată puterea mea ‘mpărate… arată-mi fata ori o destup. Împăratul de-odată s’o’ngrozit, da pe urmă (el, viclean) o aduce s-o vadă el. Da-mpăratul pe unde se suie pe </w:t>
      </w:r>
      <w:r w:rsidRPr="002939CA">
        <w:rPr>
          <w:rFonts w:ascii="Cambria" w:hAnsi="Cambria"/>
          <w:sz w:val="24"/>
          <w:szCs w:val="24"/>
        </w:rPr>
        <w:lastRenderedPageBreak/>
        <w:t>dealul cel de steclă nu se ştie, el avea o putere straşnică, neştiută. După ce-a adus-o, da el după ce-a văzut-o a nebunit, aşa i-o picat de dragă. Da, să ierţi d-ta, şi el ei.</w:t>
      </w:r>
    </w:p>
    <w:p w14:paraId="1E62B0EC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– Voinice! te-i cununa cu fata mea, dar dacă mi-i spune cum dai drumul puterii d-tale.</w:t>
      </w:r>
    </w:p>
    <w:p w14:paraId="4B2A01A9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Da el de dragă ce i-a picat fata ş-a pierdut mintea.</w:t>
      </w:r>
    </w:p>
    <w:p w14:paraId="258E8584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– Împărate, eu te-am amăgit, da aicea-i zmeul. Împăratul strigă degrabă:</w:t>
      </w:r>
    </w:p>
    <w:p w14:paraId="67A4D99D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– Omoară-l voinice, că el acuşi sparge fedeleşul, că eu l-am prins odată şi l-a spart.</w:t>
      </w:r>
    </w:p>
    <w:p w14:paraId="3A3D52DF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El de bucurie ca să-i dea fata, odată a ‘nceput să ucidă zmeul. Îi turna reşin’ aprinsă pe la cep ş’ o ‘nceput aşa de straşnic a ţipa zmeul de se cutremura palatul ‘mpăratului. După ce-o murit zmeul, a’nceput a ieşi un fum, aşa de straşnic mirosea de greu, decât voinicul a picat ca mort. Da-mpăratul, bucuria lui, a luat ş-a pus pe voinic în fedeleş şi i-a dat drumul de vale. Şi el a luat fata ş-a suit-o ‘n dealul cel de steclă. Da bietul voinic când a picat el mort i-a rămas sula ‘n cerdacul împăratului. Acu, la ce vreme s-a fi trezit el în fedeleş…</w:t>
      </w:r>
    </w:p>
    <w:p w14:paraId="5DA111FF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– I doamne!, viclean am fost, da mai viclean împăratul. Ce să fac eu? Începe el a se izbi ca să iese de acolo. Da câtă putere avea el nu putea ca să sparg’ acela. Da el mai ave o bucăţică din barba lui Statu-palmă-barba-cot. Aprinzând, începe a veni el cu iepurele cel şchiop pe fedeleş.</w:t>
      </w:r>
    </w:p>
    <w:p w14:paraId="073C4D70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– Scapă-mă.</w:t>
      </w:r>
    </w:p>
    <w:p w14:paraId="2F738772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O ‘nceput a bate iepurele ş-o spart fedeleşul. (Că toată puterea vântului de la răsărit e ‘n iepure; iepurele de ce fuge aşa tare?). Scăpând el, îi zice Statu-palmă aşa:</w:t>
      </w:r>
    </w:p>
    <w:p w14:paraId="7E1FFE5F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– De-acu înc’o dată dacă mi-i chema, apoi pe urmă nu-ţi mai fac, că de trei ori îi dată ca să-ţi fac bine.</w:t>
      </w:r>
    </w:p>
    <w:p w14:paraId="2C6E7A2C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Acu el bate din bici ş’ ajunge la-mpăratul. Da-mpăratul zvârlise sula.</w:t>
      </w:r>
    </w:p>
    <w:p w14:paraId="2551C6F9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– Am venit, împărate, să-mi dai fata.</w:t>
      </w:r>
    </w:p>
    <w:p w14:paraId="4D4B01E4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Se face că nu ştie, că l-a dat cu fedeleşu ‘n jos.</w:t>
      </w:r>
    </w:p>
    <w:p w14:paraId="519473F3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– Eu ţi-oi da fata, dacă te-i duce la dealul cel cu flori şi mi-i aduce o floare din mijlocul grădinii celeia, eu ţi-oi da fata</w:t>
      </w:r>
    </w:p>
    <w:p w14:paraId="47310F3D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Se ia el şi se porneşte, ş-o mers el cale de-un an. Cine era ‘n grădină acolo? Era Statu-palmă.</w:t>
      </w:r>
    </w:p>
    <w:p w14:paraId="40226875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– Ei voinice, tocmai ş-aci ai venit după mine?</w:t>
      </w:r>
    </w:p>
    <w:p w14:paraId="030E2D6B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– Am venit, mi-ai zis că mi-i mai face un bine. Să-mi dai floarea din mijlocul grădinii iştia.</w:t>
      </w:r>
    </w:p>
    <w:p w14:paraId="51F11E56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El i-o dă. Aşa era de mândră, aşa amirosea de frumos floarea – acea de te – adormea. Ajungând la-mpăratul, i-o dă.</w:t>
      </w:r>
    </w:p>
    <w:p w14:paraId="2A25B97D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– Dacă mi-i mai face ceva eu ţi-oi da fata. Eu oi frige (câte tamazlâcuri de vite avea – mpăratul ) şi dacă le-i mânca într-o noapte, eu ţi-oi da fata.</w:t>
      </w:r>
    </w:p>
    <w:p w14:paraId="0449BEA4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lastRenderedPageBreak/>
        <w:t>        O făcut aşa după porunca ‘mpăratului şi el a zis celui ce nu se mai sătura ş-o mâncat tot într-o noapte. El numai atunci s-a săturat, da pân-în ziuă a şi crăpat. Da el a mâncat aşa cu lăcomie, încât şi păreţii hambarului i-o ros. Şi s-o minunat Împăratul de-atâta putere.</w:t>
      </w:r>
    </w:p>
    <w:p w14:paraId="1C233EF8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– Dacă mi-i bea câte fântâne (se află la Curte) de apă, eu ţi-oi da fata. El cheamă pe istălalt frate de cruce, care nu se mai sătura de apă, ş-o băut, da o fântână n-o putut-o găta ş-a şi crăpat ş’ acela.</w:t>
      </w:r>
    </w:p>
    <w:p w14:paraId="0F337C13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Lângă curtea ‘mpăratului era straşnică pădure.</w:t>
      </w:r>
    </w:p>
    <w:p w14:paraId="452B9F6C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– Dacă tu-i sufla odată-n codrul meu şi s-or strânge toţi ţânţarii la uşa palatului, eu ţi-oi da fata.</w:t>
      </w:r>
    </w:p>
    <w:p w14:paraId="358FC6C1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El a aprins părul vântului de la amiază-zi. Când s-o dus vântul de la amiază-zi şi când ş-o pus buzele ‘n patru ş-o suflat, era să ‘nghită pe-mpăratul. Aşa era de mulţi ş-aşa bâzâia ei de tare, parcă era ‘ntre calici la Ismail.</w:t>
      </w:r>
    </w:p>
    <w:p w14:paraId="67C8AFC1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– Mare putere ai. Zi ţânţarilor să se ducă de aici.</w:t>
      </w:r>
    </w:p>
    <w:p w14:paraId="190B708F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– Nu zic, pân ce nu mi-i da fata.</w:t>
      </w:r>
    </w:p>
    <w:p w14:paraId="66E9D193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Împăratul l-o luat cu blândeţe şi l-o amăgit. Ş-o zis vântului ş-o suflat şi s-o dus ţânţarii de la uşă.</w:t>
      </w:r>
    </w:p>
    <w:p w14:paraId="3319D403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– Dacă te-i sui s-o iei din dealul de steclă îţi dau fata.</w:t>
      </w:r>
    </w:p>
    <w:p w14:paraId="00E7483E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– O sul’ am fost uitat eu aici.</w:t>
      </w:r>
    </w:p>
    <w:p w14:paraId="43CB1B22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– Eu n-am văzut-o.</w:t>
      </w:r>
    </w:p>
    <w:p w14:paraId="61DCD26C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A stat el trei zile şi trei nopţi ş-a gândit ce-i de făcut şi i-a venit aşa un gând:</w:t>
      </w:r>
    </w:p>
    <w:p w14:paraId="6F817430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să mai cheme pe vântul de la amiază. Vântul de la amiază i-a zis aşa:</w:t>
      </w:r>
    </w:p>
    <w:p w14:paraId="54535869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– Înc-un bine am să-ţi fac. Am să mă pun în cerdacul împăratului şi să ‘ncep a sufla. Puindu-se el, suflă şi se clătină palatul cât de cât să pice.</w:t>
      </w:r>
    </w:p>
    <w:p w14:paraId="1C73A178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– Împărate, dacă mi-i da fata vântu-a sta.</w:t>
      </w:r>
    </w:p>
    <w:p w14:paraId="1B062C99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– Palatul las’ să pice, da eu fata nu ţi-oi da-o.</w:t>
      </w:r>
    </w:p>
    <w:p w14:paraId="56E99F4E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Da’ el zice vântului:</w:t>
      </w:r>
    </w:p>
    <w:p w14:paraId="5B91563D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– Pune-te ‘n dreptul uşii şi ‘ncepe a sufla în casă cu câtă putere ai.</w:t>
      </w:r>
    </w:p>
    <w:p w14:paraId="71A6595E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El ş-o pus buzele ‘n cinci şi când a ‘nceput a sufla, împăratul sărea din părete ‘n părete.</w:t>
      </w:r>
    </w:p>
    <w:p w14:paraId="15BF6AFB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– Împărate, dă-mi fata că vântul a sta.</w:t>
      </w:r>
    </w:p>
    <w:p w14:paraId="6B77CE29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– Sui în dealul de steclă ş-o ia.</w:t>
      </w:r>
    </w:p>
    <w:p w14:paraId="6E2CF6D3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– Dă-mi sula ‘mpărate.</w:t>
      </w:r>
    </w:p>
    <w:p w14:paraId="4E05E746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– Sula am zvârlit-o în mijlocul iazului lângă covată… acolo unde era dracii.</w:t>
      </w:r>
    </w:p>
    <w:p w14:paraId="5386548D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lastRenderedPageBreak/>
        <w:t>        El era lipit pământului, că vântul nu era să-i facă nimica – cela gătise de făcut, ceia crăpase.</w:t>
      </w:r>
    </w:p>
    <w:p w14:paraId="6366832E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Aşa mergând el la iazul cela, era straşnic palat făcut de draci, unde ţineau banii;</w:t>
      </w:r>
    </w:p>
    <w:p w14:paraId="6EC3735E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şi pe apă mergea o casă făcută straşnic de mândră şi-n casa ceea s-auzea un bocet. S-o luat ş’ a ‘nceput cu luntricica a merge ş-a ajuns la casa aceea. Casa ceea, când a intrat, era un fecior de-mpărat prins de draci şi-l muncea acolo ‘n toate zilele.</w:t>
      </w:r>
    </w:p>
    <w:p w14:paraId="5B2DE06C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– Ce faci aici, bade?</w:t>
      </w:r>
    </w:p>
    <w:p w14:paraId="0A077212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– Iaca m-o prins dracii, c-am luat bani şi eu nu pot scăpa de-aici. Eu am o împărăţie straşnic de mândră, hai să fim noi fraţi de cruce.</w:t>
      </w:r>
    </w:p>
    <w:p w14:paraId="5AAFC00E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– Hai!</w:t>
      </w:r>
    </w:p>
    <w:p w14:paraId="2367B6AC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– Fraţi de cruce om fi, dar fugi că vin dracii, s-apropie miezul nopţii. El tot mai avea apă de la botez. Aşteaptă la miezul nopţii, vin dracii şi el începe a-i stropi.</w:t>
      </w:r>
    </w:p>
    <w:p w14:paraId="5CD7B94D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– Mă rog, finul lui D-zeu, ce-i cere ţi-om da, numai lasă-ne.</w:t>
      </w:r>
    </w:p>
    <w:p w14:paraId="5AECB07D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– Sula din mijlocul iazului. Se duce ş’ aduce dracul sula.</w:t>
      </w:r>
    </w:p>
    <w:p w14:paraId="453B8C5E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– Acu du-ne până pe deal pe – amândoi ş-apoi nu voi stropi. Ei, de frică i-a dus. El a zis:</w:t>
      </w:r>
    </w:p>
    <w:p w14:paraId="1884CDA3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– Sulă, sulicică, suie-ne ‘n dealul de steclă.</w:t>
      </w:r>
    </w:p>
    <w:p w14:paraId="39D1B7BD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Când l-o suit acolo, atâta de multă jelanie ce-a avut ea după dânsul, c’ avea o cadă de lacrămi.</w:t>
      </w:r>
    </w:p>
    <w:p w14:paraId="3D82991D" w14:textId="77777777" w:rsidR="002939CA" w:rsidRPr="002939CA" w:rsidRDefault="002939CA" w:rsidP="002939CA">
      <w:pPr>
        <w:jc w:val="both"/>
        <w:rPr>
          <w:rFonts w:ascii="Cambria" w:hAnsi="Cambria"/>
          <w:sz w:val="24"/>
          <w:szCs w:val="24"/>
        </w:rPr>
      </w:pPr>
      <w:r w:rsidRPr="002939CA">
        <w:rPr>
          <w:rFonts w:ascii="Cambria" w:hAnsi="Cambria"/>
          <w:sz w:val="24"/>
          <w:szCs w:val="24"/>
        </w:rPr>
        <w:t>        Atunci Împăratul n-a mai avut ce face şi i-a dat-o. A făcut o nuntă straşnică şi pe urmă s-a dus, a adus pe soră-sa de la casa zmeului ş-a luat-o fratele lui ist de cruce…</w:t>
      </w:r>
    </w:p>
    <w:p w14:paraId="4E655642" w14:textId="77777777" w:rsidR="00B71E6E" w:rsidRPr="002939CA" w:rsidRDefault="00B71E6E" w:rsidP="002939CA">
      <w:pPr>
        <w:jc w:val="both"/>
        <w:rPr>
          <w:rFonts w:ascii="Cambria" w:hAnsi="Cambria"/>
          <w:sz w:val="24"/>
          <w:szCs w:val="24"/>
        </w:rPr>
      </w:pPr>
    </w:p>
    <w:sectPr w:rsidR="00B71E6E" w:rsidRPr="002939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D00"/>
    <w:rsid w:val="002939CA"/>
    <w:rsid w:val="00AA5D00"/>
    <w:rsid w:val="00B7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02E398-A7F0-44A9-AF5B-8B6E419D9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39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2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povesti-pentru-copii.com/mihai-eminescu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2597</Words>
  <Characters>14808</Characters>
  <Application>Microsoft Office Word</Application>
  <DocSecurity>0</DocSecurity>
  <Lines>123</Lines>
  <Paragraphs>34</Paragraphs>
  <ScaleCrop>false</ScaleCrop>
  <Company/>
  <LinksUpToDate>false</LinksUpToDate>
  <CharactersWithSpaces>17371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2025-09-15T14:45:00Z</dcterms:created>
  <dcterms:modified xsi:type="dcterms:W3CDTF">2025-09-15T14:46:00Z</dcterms:modified>
</cp:coreProperties>
</file>